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14C3" w14:textId="707561DE" w:rsidR="00CA087B" w:rsidRPr="003308A1" w:rsidRDefault="00C23823" w:rsidP="006343BE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Respiratory Research Centre</w:t>
      </w:r>
      <w:r w:rsidR="006343BE" w:rsidRPr="003308A1">
        <w:rPr>
          <w:rFonts w:cs="Arial"/>
          <w:b/>
          <w:szCs w:val="22"/>
        </w:rPr>
        <w:t xml:space="preserve"> Conference </w:t>
      </w:r>
      <w:r>
        <w:rPr>
          <w:rFonts w:cs="Arial"/>
          <w:b/>
          <w:szCs w:val="22"/>
        </w:rPr>
        <w:t xml:space="preserve">Support </w:t>
      </w:r>
      <w:r w:rsidR="006343BE" w:rsidRPr="003308A1">
        <w:rPr>
          <w:rFonts w:cs="Arial"/>
          <w:b/>
          <w:szCs w:val="22"/>
        </w:rPr>
        <w:t>Fund Application Form</w:t>
      </w:r>
    </w:p>
    <w:p w14:paraId="529E5F72" w14:textId="77777777" w:rsidR="006343BE" w:rsidRPr="003308A1" w:rsidRDefault="006343BE">
      <w:pPr>
        <w:rPr>
          <w:rFonts w:cs="Arial"/>
          <w:sz w:val="10"/>
          <w:szCs w:val="10"/>
        </w:rPr>
      </w:pPr>
    </w:p>
    <w:p w14:paraId="20C073C1" w14:textId="2F0EAAF8" w:rsidR="006343BE" w:rsidRPr="003308A1" w:rsidRDefault="006343BE">
      <w:pPr>
        <w:rPr>
          <w:rFonts w:cs="Arial"/>
          <w:sz w:val="20"/>
          <w:szCs w:val="20"/>
        </w:rPr>
      </w:pPr>
      <w:r w:rsidRPr="003308A1">
        <w:rPr>
          <w:rFonts w:cs="Arial"/>
          <w:sz w:val="20"/>
          <w:szCs w:val="20"/>
        </w:rPr>
        <w:t xml:space="preserve">Please fill out this form and submit it electronically to </w:t>
      </w:r>
      <w:r w:rsidR="00C23823">
        <w:rPr>
          <w:rFonts w:cs="Arial"/>
          <w:sz w:val="20"/>
          <w:szCs w:val="20"/>
        </w:rPr>
        <w:t>Britney Duncan</w:t>
      </w:r>
      <w:r w:rsidRPr="003308A1">
        <w:rPr>
          <w:rFonts w:cs="Arial"/>
          <w:sz w:val="20"/>
          <w:szCs w:val="20"/>
        </w:rPr>
        <w:t xml:space="preserve"> at </w:t>
      </w:r>
      <w:hyperlink r:id="rId6" w:history="1">
        <w:r w:rsidR="00C23823" w:rsidRPr="0058627A">
          <w:rPr>
            <w:rStyle w:val="Hyperlink"/>
            <w:rFonts w:cs="Arial"/>
            <w:sz w:val="20"/>
            <w:szCs w:val="20"/>
          </w:rPr>
          <w:t>britney.duncan@usask.ca</w:t>
        </w:r>
      </w:hyperlink>
      <w:r w:rsidRPr="003308A1">
        <w:rPr>
          <w:rFonts w:cs="Arial"/>
          <w:sz w:val="20"/>
          <w:szCs w:val="20"/>
        </w:rPr>
        <w:t>. Any questions about the Conference</w:t>
      </w:r>
      <w:r w:rsidR="00C23823">
        <w:rPr>
          <w:rFonts w:cs="Arial"/>
          <w:sz w:val="20"/>
          <w:szCs w:val="20"/>
        </w:rPr>
        <w:t xml:space="preserve"> Support</w:t>
      </w:r>
      <w:r w:rsidRPr="003308A1">
        <w:rPr>
          <w:rFonts w:cs="Arial"/>
          <w:sz w:val="20"/>
          <w:szCs w:val="20"/>
        </w:rPr>
        <w:t xml:space="preserve"> Fund, the application process, or this form can also be directed to </w:t>
      </w:r>
      <w:r w:rsidR="00C23823">
        <w:rPr>
          <w:rFonts w:cs="Arial"/>
          <w:sz w:val="20"/>
          <w:szCs w:val="20"/>
        </w:rPr>
        <w:t>Britney Duncan</w:t>
      </w:r>
      <w:r w:rsidRPr="003308A1">
        <w:rPr>
          <w:rFonts w:cs="Arial"/>
          <w:sz w:val="20"/>
          <w:szCs w:val="20"/>
        </w:rPr>
        <w:t xml:space="preserve">. </w:t>
      </w:r>
    </w:p>
    <w:p w14:paraId="122576B4" w14:textId="77777777" w:rsidR="006343BE" w:rsidRPr="003308A1" w:rsidRDefault="006343BE">
      <w:pPr>
        <w:rPr>
          <w:rFonts w:cs="Arial"/>
          <w:sz w:val="11"/>
          <w:szCs w:val="11"/>
        </w:rPr>
      </w:pPr>
    </w:p>
    <w:tbl>
      <w:tblPr>
        <w:tblW w:w="11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879"/>
        <w:gridCol w:w="26"/>
        <w:gridCol w:w="591"/>
        <w:gridCol w:w="767"/>
        <w:gridCol w:w="4893"/>
      </w:tblGrid>
      <w:tr w:rsidR="006343BE" w:rsidRPr="009117C0" w14:paraId="509A9025" w14:textId="77777777" w:rsidTr="003308A1">
        <w:trPr>
          <w:trHeight w:hRule="exact" w:val="100"/>
          <w:jc w:val="center"/>
        </w:trPr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784B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  <w:tc>
          <w:tcPr>
            <w:tcW w:w="71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B82ED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</w:tr>
      <w:tr w:rsidR="006343BE" w:rsidRPr="009117C0" w14:paraId="4FA3BB63" w14:textId="77777777" w:rsidTr="003308A1">
        <w:trPr>
          <w:cantSplit/>
          <w:trHeight w:hRule="exact" w:val="580"/>
          <w:jc w:val="center"/>
        </w:trPr>
        <w:tc>
          <w:tcPr>
            <w:tcW w:w="4164" w:type="dxa"/>
            <w:vAlign w:val="center"/>
          </w:tcPr>
          <w:p w14:paraId="5498B14F" w14:textId="3E243529" w:rsidR="006343BE" w:rsidRPr="009117C0" w:rsidRDefault="00AE30AF" w:rsidP="00F73C54">
            <w:pPr>
              <w:spacing w:before="84" w:after="5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LAST NAME</w:t>
            </w:r>
            <w:r w:rsidR="006343BE" w:rsidRPr="009117C0">
              <w:rPr>
                <w:rFonts w:cs="Arial"/>
                <w:sz w:val="16"/>
              </w:rPr>
              <w:t xml:space="preserve">:  </w:t>
            </w:r>
          </w:p>
          <w:p w14:paraId="00D703B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53B51E33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  <w:tc>
          <w:tcPr>
            <w:tcW w:w="7156" w:type="dxa"/>
            <w:gridSpan w:val="5"/>
          </w:tcPr>
          <w:p w14:paraId="66546B4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FIRST NAME: </w:t>
            </w:r>
          </w:p>
        </w:tc>
      </w:tr>
      <w:tr w:rsidR="006343BE" w:rsidRPr="009117C0" w14:paraId="04C5666A" w14:textId="77777777" w:rsidTr="003308A1">
        <w:trPr>
          <w:cantSplit/>
          <w:trHeight w:hRule="exact" w:val="513"/>
          <w:jc w:val="center"/>
        </w:trPr>
        <w:tc>
          <w:tcPr>
            <w:tcW w:w="4164" w:type="dxa"/>
          </w:tcPr>
          <w:p w14:paraId="57589AD5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DEPARTMENT:</w:t>
            </w:r>
          </w:p>
        </w:tc>
        <w:tc>
          <w:tcPr>
            <w:tcW w:w="7156" w:type="dxa"/>
            <w:gridSpan w:val="5"/>
          </w:tcPr>
          <w:p w14:paraId="7D38BD5C" w14:textId="77777777" w:rsidR="006343BE" w:rsidRPr="009117C0" w:rsidRDefault="006343BE" w:rsidP="00F73C54">
            <w:pPr>
              <w:spacing w:before="84" w:after="54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>COLLEGE:</w:t>
            </w:r>
            <w:r w:rsidRPr="009117C0">
              <w:rPr>
                <w:rFonts w:cs="Arial"/>
              </w:rPr>
              <w:t xml:space="preserve">   </w:t>
            </w:r>
          </w:p>
        </w:tc>
      </w:tr>
      <w:tr w:rsidR="006343BE" w:rsidRPr="009117C0" w14:paraId="623C222D" w14:textId="77777777" w:rsidTr="003308A1">
        <w:trPr>
          <w:cantSplit/>
          <w:trHeight w:hRule="exact" w:val="725"/>
          <w:jc w:val="center"/>
        </w:trPr>
        <w:tc>
          <w:tcPr>
            <w:tcW w:w="4164" w:type="dxa"/>
            <w:tcBorders>
              <w:bottom w:val="single" w:sz="6" w:space="0" w:color="auto"/>
            </w:tcBorders>
          </w:tcPr>
          <w:p w14:paraId="23F6AAE1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OFFICE ADDRESS:</w:t>
            </w:r>
          </w:p>
        </w:tc>
        <w:tc>
          <w:tcPr>
            <w:tcW w:w="2263" w:type="dxa"/>
            <w:gridSpan w:val="4"/>
            <w:tcBorders>
              <w:bottom w:val="single" w:sz="6" w:space="0" w:color="auto"/>
            </w:tcBorders>
          </w:tcPr>
          <w:p w14:paraId="4906405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TELEPHONE:</w:t>
            </w:r>
          </w:p>
        </w:tc>
        <w:tc>
          <w:tcPr>
            <w:tcW w:w="4893" w:type="dxa"/>
            <w:tcBorders>
              <w:bottom w:val="single" w:sz="6" w:space="0" w:color="auto"/>
            </w:tcBorders>
          </w:tcPr>
          <w:p w14:paraId="0FDE67AD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E-MAIL ADDRESS:</w:t>
            </w:r>
          </w:p>
        </w:tc>
      </w:tr>
      <w:tr w:rsidR="00AE30AF" w:rsidRPr="009117C0" w14:paraId="22D261C9" w14:textId="77777777" w:rsidTr="00AE30AF">
        <w:trPr>
          <w:cantSplit/>
          <w:trHeight w:hRule="exact" w:val="429"/>
          <w:jc w:val="center"/>
        </w:trPr>
        <w:tc>
          <w:tcPr>
            <w:tcW w:w="11320" w:type="dxa"/>
            <w:gridSpan w:val="6"/>
            <w:tcBorders>
              <w:bottom w:val="single" w:sz="6" w:space="0" w:color="auto"/>
            </w:tcBorders>
          </w:tcPr>
          <w:p w14:paraId="57318BF0" w14:textId="1A3170AD" w:rsidR="00AE30AF" w:rsidRPr="009117C0" w:rsidRDefault="00AE30AF" w:rsidP="00F73C54">
            <w:pPr>
              <w:spacing w:before="84" w:after="5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ACTIVE RRC MEMBER: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 Yes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   No </w:t>
            </w:r>
            <w:r w:rsidRPr="004300A7">
              <w:rPr>
                <w:rFonts w:cs="Arial"/>
                <w:i/>
                <w:sz w:val="16"/>
              </w:rPr>
              <w:t>(Signed Terms of Reference must be attached)</w:t>
            </w:r>
          </w:p>
        </w:tc>
      </w:tr>
      <w:tr w:rsidR="004300A7" w:rsidRPr="009117C0" w14:paraId="2B78ACA4" w14:textId="77777777" w:rsidTr="00AE30AF">
        <w:trPr>
          <w:cantSplit/>
          <w:trHeight w:hRule="exact" w:val="429"/>
          <w:jc w:val="center"/>
        </w:trPr>
        <w:tc>
          <w:tcPr>
            <w:tcW w:w="11320" w:type="dxa"/>
            <w:gridSpan w:val="6"/>
            <w:tcBorders>
              <w:bottom w:val="single" w:sz="6" w:space="0" w:color="auto"/>
            </w:tcBorders>
          </w:tcPr>
          <w:p w14:paraId="59870286" w14:textId="2ECCEFB7" w:rsidR="004300A7" w:rsidRPr="004052E6" w:rsidRDefault="004300A7" w:rsidP="004300A7">
            <w:pPr>
              <w:spacing w:before="84" w:after="54"/>
              <w:rPr>
                <w:rFonts w:cs="Arial"/>
                <w:sz w:val="16"/>
              </w:rPr>
            </w:pPr>
            <w:r w:rsidRPr="004052E6">
              <w:rPr>
                <w:rFonts w:cs="Arial"/>
                <w:sz w:val="16"/>
              </w:rPr>
              <w:t xml:space="preserve">Role of RRC Member in Planning/Conference Coordination     </w:t>
            </w:r>
            <w:r w:rsidRPr="004052E6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E6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4052E6">
              <w:rPr>
                <w:rFonts w:cs="Arial"/>
                <w:sz w:val="16"/>
              </w:rPr>
              <w:fldChar w:fldCharType="end"/>
            </w:r>
            <w:r w:rsidRPr="004052E6">
              <w:rPr>
                <w:rFonts w:cs="Arial"/>
                <w:sz w:val="16"/>
              </w:rPr>
              <w:t xml:space="preserve">  Chair/Co-Chair        </w:t>
            </w:r>
            <w:r w:rsidRPr="004052E6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E6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4052E6">
              <w:rPr>
                <w:rFonts w:cs="Arial"/>
                <w:sz w:val="16"/>
              </w:rPr>
              <w:fldChar w:fldCharType="end"/>
            </w:r>
            <w:r w:rsidRPr="004052E6">
              <w:rPr>
                <w:rFonts w:cs="Arial"/>
                <w:sz w:val="16"/>
              </w:rPr>
              <w:t xml:space="preserve">    Planning/Steering Committee Member</w:t>
            </w:r>
          </w:p>
        </w:tc>
      </w:tr>
      <w:tr w:rsidR="006343BE" w:rsidRPr="009117C0" w14:paraId="3F26E0B2" w14:textId="77777777" w:rsidTr="003308A1">
        <w:trPr>
          <w:cantSplit/>
          <w:trHeight w:hRule="exact" w:val="342"/>
          <w:jc w:val="center"/>
        </w:trPr>
        <w:tc>
          <w:tcPr>
            <w:tcW w:w="1132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14:paraId="3FB097E5" w14:textId="77777777" w:rsidR="006343BE" w:rsidRPr="009117C0" w:rsidRDefault="006343BE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  <w:r w:rsidRPr="009117C0">
              <w:rPr>
                <w:rFonts w:cs="Arial"/>
                <w:b/>
                <w:sz w:val="18"/>
                <w:szCs w:val="18"/>
              </w:rPr>
              <w:t>CONFERENCE SUMMARY</w:t>
            </w:r>
          </w:p>
          <w:p w14:paraId="37F7F961" w14:textId="77777777" w:rsidR="009117C0" w:rsidRPr="009117C0" w:rsidRDefault="009117C0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</w:p>
        </w:tc>
      </w:tr>
      <w:tr w:rsidR="006343BE" w:rsidRPr="009117C0" w14:paraId="6E831B4E" w14:textId="77777777" w:rsidTr="003308A1">
        <w:trPr>
          <w:cantSplit/>
          <w:trHeight w:hRule="exact" w:val="436"/>
          <w:jc w:val="center"/>
        </w:trPr>
        <w:tc>
          <w:tcPr>
            <w:tcW w:w="113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6DA10" w14:textId="75BC5EA2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CONFERENCE TITLE</w:t>
            </w:r>
            <w:r w:rsidR="00AE30AF">
              <w:rPr>
                <w:rFonts w:cs="Arial"/>
                <w:sz w:val="16"/>
              </w:rPr>
              <w:t>:</w:t>
            </w:r>
          </w:p>
          <w:p w14:paraId="3D688A01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62EA73B3" w14:textId="77777777" w:rsidTr="003308A1">
        <w:trPr>
          <w:cantSplit/>
          <w:trHeight w:hRule="exact" w:val="402"/>
          <w:jc w:val="center"/>
        </w:trPr>
        <w:tc>
          <w:tcPr>
            <w:tcW w:w="5043" w:type="dxa"/>
            <w:gridSpan w:val="2"/>
            <w:tcBorders>
              <w:bottom w:val="nil"/>
            </w:tcBorders>
            <w:vAlign w:val="center"/>
          </w:tcPr>
          <w:p w14:paraId="36BB8276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START DATE (DD/MM/YR):</w:t>
            </w:r>
            <w:r w:rsidRPr="009117C0">
              <w:rPr>
                <w:rFonts w:cs="Arial"/>
                <w:sz w:val="15"/>
              </w:rPr>
              <w:t xml:space="preserve"> </w:t>
            </w:r>
          </w:p>
        </w:tc>
        <w:tc>
          <w:tcPr>
            <w:tcW w:w="6277" w:type="dxa"/>
            <w:gridSpan w:val="4"/>
            <w:tcBorders>
              <w:bottom w:val="nil"/>
            </w:tcBorders>
            <w:vAlign w:val="center"/>
          </w:tcPr>
          <w:p w14:paraId="5288BDE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END DATE (DD/MM/YR):</w:t>
            </w:r>
            <w:r w:rsidRPr="009117C0">
              <w:rPr>
                <w:rFonts w:cs="Arial"/>
                <w:sz w:val="15"/>
              </w:rPr>
              <w:t xml:space="preserve">  </w:t>
            </w:r>
          </w:p>
        </w:tc>
      </w:tr>
      <w:tr w:rsidR="006343BE" w:rsidRPr="009117C0" w14:paraId="676A68A2" w14:textId="77777777" w:rsidTr="003308A1">
        <w:trPr>
          <w:cantSplit/>
          <w:trHeight w:hRule="exact" w:val="402"/>
          <w:jc w:val="center"/>
        </w:trPr>
        <w:tc>
          <w:tcPr>
            <w:tcW w:w="11320" w:type="dxa"/>
            <w:gridSpan w:val="6"/>
            <w:tcBorders>
              <w:bottom w:val="nil"/>
            </w:tcBorders>
            <w:vAlign w:val="center"/>
          </w:tcPr>
          <w:p w14:paraId="576594FC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LOCATION (must be in Saskatchewan):</w:t>
            </w:r>
          </w:p>
          <w:p w14:paraId="6F116428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093C3FDB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55193011" w14:textId="77777777" w:rsidTr="003308A1">
        <w:trPr>
          <w:cantSplit/>
          <w:trHeight w:hRule="exact" w:val="348"/>
          <w:jc w:val="center"/>
        </w:trPr>
        <w:tc>
          <w:tcPr>
            <w:tcW w:w="11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3CF1E7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 w:cs="Arial"/>
                <w:b/>
              </w:rPr>
            </w:pPr>
            <w:r w:rsidRPr="009117C0">
              <w:rPr>
                <w:rFonts w:asciiTheme="minorHAnsi" w:hAnsiTheme="minorHAnsi" w:cs="Arial"/>
                <w:b/>
              </w:rPr>
              <w:t>TYPE OF CONFERENCE</w:t>
            </w:r>
          </w:p>
        </w:tc>
      </w:tr>
      <w:tr w:rsidR="006343BE" w:rsidRPr="009117C0" w14:paraId="6FDB627A" w14:textId="77777777" w:rsidTr="003308A1">
        <w:trPr>
          <w:cantSplit/>
          <w:trHeight w:hRule="exact" w:val="386"/>
          <w:jc w:val="center"/>
        </w:trPr>
        <w:tc>
          <w:tcPr>
            <w:tcW w:w="1132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55CD79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FOCUS: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Research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Teaching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</w:p>
          <w:p w14:paraId="70B877DE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</w:p>
        </w:tc>
      </w:tr>
      <w:tr w:rsidR="006343BE" w:rsidRPr="009117C0" w14:paraId="6681571F" w14:textId="77777777" w:rsidTr="003308A1">
        <w:trPr>
          <w:cantSplit/>
          <w:trHeight w:hRule="exact" w:val="368"/>
          <w:jc w:val="center"/>
        </w:trPr>
        <w:tc>
          <w:tcPr>
            <w:tcW w:w="11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DD2A3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PRIMARY AUDIENCE: 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Faculty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 Students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Other </w:t>
            </w:r>
            <w:r w:rsidRPr="009117C0">
              <w:rPr>
                <w:rFonts w:cs="Arial"/>
                <w:i/>
                <w:sz w:val="16"/>
              </w:rPr>
              <w:t>(describe</w:t>
            </w:r>
            <w:r w:rsidRPr="009117C0">
              <w:rPr>
                <w:rFonts w:cs="Arial"/>
                <w:sz w:val="16"/>
              </w:rPr>
              <w:t>): ____________________________________</w:t>
            </w:r>
          </w:p>
          <w:p w14:paraId="00669BD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7B758522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  <w:r w:rsidRPr="009117C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5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  <w:bookmarkEnd w:id="0"/>
          </w:p>
        </w:tc>
      </w:tr>
      <w:tr w:rsidR="006343BE" w:rsidRPr="009117C0" w14:paraId="0633E892" w14:textId="77777777" w:rsidTr="003308A1">
        <w:trPr>
          <w:cantSplit/>
          <w:trHeight w:hRule="exact" w:val="359"/>
          <w:jc w:val="center"/>
        </w:trPr>
        <w:tc>
          <w:tcPr>
            <w:tcW w:w="113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F82C8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SCOPE (Audience is primarily:)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International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National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Provincial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University-wide    </w:t>
            </w:r>
          </w:p>
          <w:p w14:paraId="6DD1494D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10F5FE65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3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bookmarkEnd w:id="1"/>
          <w:p w14:paraId="482D2010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45ABC07A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06DEBF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EVENT PURPOSE: 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Academic Engagement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Engagement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Community Outreach &amp; Engagement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Promotional    </w:t>
            </w:r>
          </w:p>
          <w:p w14:paraId="6401AAF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2F0959FE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p w14:paraId="14CE33F3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54FF70F4" w14:textId="77777777" w:rsidTr="003308A1">
        <w:trPr>
          <w:cantSplit/>
          <w:trHeight w:hRule="exact" w:val="332"/>
          <w:jc w:val="center"/>
        </w:trPr>
        <w:tc>
          <w:tcPr>
            <w:tcW w:w="11320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903E1E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Please estimate the expected number of conference participants:  </w:t>
            </w:r>
          </w:p>
        </w:tc>
      </w:tr>
      <w:tr w:rsidR="006343BE" w:rsidRPr="009117C0" w14:paraId="0A3BEB11" w14:textId="77777777" w:rsidTr="003308A1">
        <w:trPr>
          <w:cantSplit/>
          <w:trHeight w:hRule="exact" w:val="332"/>
          <w:jc w:val="center"/>
        </w:trPr>
        <w:tc>
          <w:tcPr>
            <w:tcW w:w="506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D266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Is this a regularly held conference?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No           </w:t>
            </w:r>
          </w:p>
        </w:tc>
        <w:tc>
          <w:tcPr>
            <w:tcW w:w="62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6BDC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Annually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Biennially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 Other :________________________________  </w:t>
            </w:r>
          </w:p>
        </w:tc>
      </w:tr>
      <w:tr w:rsidR="00535198" w:rsidRPr="009117C0" w14:paraId="4F042DC9" w14:textId="77777777" w:rsidTr="00A131B4">
        <w:trPr>
          <w:cantSplit/>
          <w:trHeight w:hRule="exact" w:val="332"/>
          <w:jc w:val="center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32A2FA" w14:textId="77777777" w:rsidR="00535198" w:rsidRPr="004052E6" w:rsidRDefault="00535198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4052E6">
              <w:rPr>
                <w:rFonts w:cs="Arial"/>
                <w:sz w:val="16"/>
              </w:rPr>
              <w:t xml:space="preserve">Does this conference have a respiratory health focus:   </w:t>
            </w:r>
            <w:r w:rsidRPr="004052E6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E6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4052E6">
              <w:rPr>
                <w:rFonts w:cs="Arial"/>
                <w:sz w:val="16"/>
              </w:rPr>
              <w:fldChar w:fldCharType="end"/>
            </w:r>
            <w:r w:rsidRPr="004052E6">
              <w:rPr>
                <w:rFonts w:cs="Arial"/>
                <w:sz w:val="16"/>
              </w:rPr>
              <w:t xml:space="preserve">  Yes                </w:t>
            </w:r>
            <w:r w:rsidRPr="004052E6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2E6">
              <w:rPr>
                <w:rFonts w:cs="Arial"/>
                <w:sz w:val="16"/>
              </w:rPr>
              <w:instrText xml:space="preserve"> FORMCHECKBOX </w:instrText>
            </w:r>
            <w:r w:rsidR="00173D22">
              <w:rPr>
                <w:rFonts w:cs="Arial"/>
                <w:sz w:val="16"/>
              </w:rPr>
            </w:r>
            <w:r w:rsidR="00173D22">
              <w:rPr>
                <w:rFonts w:cs="Arial"/>
                <w:sz w:val="16"/>
              </w:rPr>
              <w:fldChar w:fldCharType="separate"/>
            </w:r>
            <w:r w:rsidRPr="004052E6">
              <w:rPr>
                <w:rFonts w:cs="Arial"/>
                <w:sz w:val="16"/>
              </w:rPr>
              <w:fldChar w:fldCharType="end"/>
            </w:r>
            <w:r w:rsidRPr="004052E6">
              <w:rPr>
                <w:rFonts w:cs="Arial"/>
                <w:sz w:val="16"/>
              </w:rPr>
              <w:t xml:space="preserve">  No          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5A83E" w14:textId="3DB3BEEC" w:rsidR="00535198" w:rsidRPr="009117C0" w:rsidRDefault="00A00D2C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Please provide theme : ______________________________________________</w:t>
            </w:r>
          </w:p>
        </w:tc>
      </w:tr>
      <w:tr w:rsidR="006638C2" w:rsidRPr="009117C0" w14:paraId="492DC177" w14:textId="77777777" w:rsidTr="003E59B0">
        <w:trPr>
          <w:cantSplit/>
          <w:trHeight w:hRule="exact" w:val="586"/>
          <w:jc w:val="center"/>
        </w:trPr>
        <w:tc>
          <w:tcPr>
            <w:tcW w:w="113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F50DC" w14:textId="11AD1310" w:rsidR="006638C2" w:rsidRPr="00667396" w:rsidRDefault="006638C2" w:rsidP="003E59B0">
            <w:pPr>
              <w:spacing w:before="84" w:after="54"/>
              <w:ind w:right="78"/>
              <w:rPr>
                <w:rFonts w:cs="Arial"/>
                <w:sz w:val="18"/>
                <w:szCs w:val="18"/>
              </w:rPr>
            </w:pPr>
            <w:r w:rsidRPr="00667396">
              <w:rPr>
                <w:rFonts w:cs="Arial"/>
                <w:b/>
                <w:sz w:val="18"/>
                <w:szCs w:val="18"/>
              </w:rPr>
              <w:t xml:space="preserve">STUDENT ENGAGEMENT </w:t>
            </w:r>
            <w:r w:rsidRPr="00667396">
              <w:rPr>
                <w:rFonts w:cs="Arial"/>
                <w:sz w:val="18"/>
                <w:szCs w:val="18"/>
              </w:rPr>
              <w:t xml:space="preserve">Please describe plans to engage students </w:t>
            </w:r>
            <w:r w:rsidR="003E59B0" w:rsidRPr="00667396">
              <w:rPr>
                <w:rFonts w:cs="Arial"/>
                <w:sz w:val="18"/>
                <w:szCs w:val="18"/>
              </w:rPr>
              <w:t xml:space="preserve">(I.e. </w:t>
            </w:r>
            <w:r w:rsidRPr="00667396">
              <w:rPr>
                <w:rFonts w:cs="Arial"/>
                <w:sz w:val="18"/>
                <w:szCs w:val="18"/>
              </w:rPr>
              <w:t>level of involvement of students in planning/presenting</w:t>
            </w:r>
            <w:r w:rsidR="003E59B0" w:rsidRPr="00667396">
              <w:rPr>
                <w:rFonts w:cs="Arial"/>
                <w:sz w:val="18"/>
                <w:szCs w:val="18"/>
              </w:rPr>
              <w:t>, invitations of students outside of the University of Saskatchewan, etc.) If no plans to engage students, please explain.</w:t>
            </w:r>
          </w:p>
        </w:tc>
      </w:tr>
      <w:tr w:rsidR="006638C2" w:rsidRPr="009117C0" w14:paraId="0E5F05E9" w14:textId="77777777" w:rsidTr="00F37434">
        <w:trPr>
          <w:cantSplit/>
          <w:trHeight w:val="1318"/>
          <w:jc w:val="center"/>
        </w:trPr>
        <w:tc>
          <w:tcPr>
            <w:tcW w:w="1132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640A905" w14:textId="77777777" w:rsidR="006638C2" w:rsidRP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7F95AD5D" w14:textId="77777777" w:rsidR="006638C2" w:rsidRP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5CDDB5F2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6B5F3422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035A460F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28755D25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73776CAB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1A9AD6E6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5D869703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5D608809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1C3FC1D5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59F7DFFF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14642B78" w14:textId="77777777" w:rsid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  <w:p w14:paraId="2365AB08" w14:textId="15590D69" w:rsidR="006638C2" w:rsidRPr="006638C2" w:rsidRDefault="006638C2" w:rsidP="00F73C54">
            <w:pPr>
              <w:spacing w:before="84" w:after="54"/>
              <w:ind w:right="78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  <w:tr w:rsidR="006343BE" w:rsidRPr="009117C0" w14:paraId="767D5F18" w14:textId="77777777" w:rsidTr="003308A1">
        <w:trPr>
          <w:trHeight w:hRule="exact" w:val="452"/>
          <w:jc w:val="center"/>
        </w:trPr>
        <w:tc>
          <w:tcPr>
            <w:tcW w:w="11320" w:type="dxa"/>
            <w:gridSpan w:val="6"/>
            <w:shd w:val="pct10" w:color="auto" w:fill="auto"/>
            <w:vAlign w:val="center"/>
          </w:tcPr>
          <w:p w14:paraId="23533113" w14:textId="3A5984FB" w:rsidR="006343BE" w:rsidRPr="004052E6" w:rsidRDefault="006343BE" w:rsidP="00F73C54">
            <w:pPr>
              <w:rPr>
                <w:rFonts w:cs="Arial"/>
                <w:sz w:val="18"/>
              </w:rPr>
            </w:pPr>
            <w:r w:rsidRPr="004052E6">
              <w:rPr>
                <w:rFonts w:cs="Arial"/>
                <w:b/>
                <w:sz w:val="18"/>
              </w:rPr>
              <w:lastRenderedPageBreak/>
              <w:t>BRIEF DESCRIPTION OF CONFERENCE</w:t>
            </w:r>
            <w:r w:rsidR="004300A7" w:rsidRPr="004052E6">
              <w:rPr>
                <w:rFonts w:cs="Arial"/>
                <w:sz w:val="18"/>
              </w:rPr>
              <w:t xml:space="preserve"> </w:t>
            </w:r>
            <w:r w:rsidRPr="004052E6">
              <w:rPr>
                <w:rFonts w:cs="Arial"/>
                <w:sz w:val="18"/>
              </w:rPr>
              <w:t xml:space="preserve">Please indicate the nature, purpose, importance, and relevance to the </w:t>
            </w:r>
            <w:r w:rsidR="00C23823" w:rsidRPr="004052E6">
              <w:rPr>
                <w:rFonts w:cs="Arial"/>
                <w:sz w:val="18"/>
              </w:rPr>
              <w:t>RRC</w:t>
            </w:r>
            <w:r w:rsidRPr="004052E6">
              <w:rPr>
                <w:rFonts w:cs="Arial"/>
                <w:sz w:val="18"/>
              </w:rPr>
              <w:t>.</w:t>
            </w:r>
            <w:r w:rsidR="004300A7" w:rsidRPr="004052E6">
              <w:rPr>
                <w:rFonts w:cs="Arial"/>
                <w:sz w:val="18"/>
              </w:rPr>
              <w:t xml:space="preserve"> Be sure to also include plans to recognize RRC funding, if awarded </w:t>
            </w:r>
            <w:r w:rsidR="004300A7" w:rsidRPr="00667396">
              <w:rPr>
                <w:rFonts w:cs="Arial"/>
                <w:sz w:val="18"/>
              </w:rPr>
              <w:t>(</w:t>
            </w:r>
            <w:r w:rsidRPr="00667396">
              <w:rPr>
                <w:rFonts w:cs="Arial"/>
                <w:sz w:val="18"/>
              </w:rPr>
              <w:t xml:space="preserve">Attach conference brochure or </w:t>
            </w:r>
            <w:r w:rsidR="00C23823" w:rsidRPr="00667396">
              <w:rPr>
                <w:rFonts w:cs="Arial"/>
                <w:sz w:val="18"/>
              </w:rPr>
              <w:t>supporting documentation,</w:t>
            </w:r>
            <w:r w:rsidR="006638C2" w:rsidRPr="00667396">
              <w:rPr>
                <w:rFonts w:cs="Arial"/>
                <w:sz w:val="18"/>
              </w:rPr>
              <w:t xml:space="preserve"> </w:t>
            </w:r>
            <w:r w:rsidR="006638C2" w:rsidRPr="00667396">
              <w:rPr>
                <w:rFonts w:cs="Arial"/>
                <w:b/>
                <w:sz w:val="18"/>
              </w:rPr>
              <w:t>Please note:</w:t>
            </w:r>
            <w:r w:rsidR="006638C2" w:rsidRPr="00667396">
              <w:rPr>
                <w:rFonts w:cs="Arial"/>
                <w:sz w:val="18"/>
              </w:rPr>
              <w:t xml:space="preserve"> Draft materials acceptable)</w:t>
            </w:r>
          </w:p>
          <w:p w14:paraId="498E631E" w14:textId="77777777" w:rsidR="006343BE" w:rsidRPr="004052E6" w:rsidRDefault="006343BE" w:rsidP="00F73C54">
            <w:pPr>
              <w:spacing w:before="84" w:after="54"/>
              <w:rPr>
                <w:rFonts w:cs="Arial"/>
                <w:sz w:val="18"/>
                <w:highlight w:val="yellow"/>
              </w:rPr>
            </w:pPr>
          </w:p>
        </w:tc>
      </w:tr>
      <w:tr w:rsidR="006343BE" w:rsidRPr="009117C0" w14:paraId="5A4FB260" w14:textId="77777777" w:rsidTr="003308A1">
        <w:trPr>
          <w:trHeight w:hRule="exact" w:val="3857"/>
          <w:jc w:val="center"/>
        </w:trPr>
        <w:tc>
          <w:tcPr>
            <w:tcW w:w="11320" w:type="dxa"/>
            <w:gridSpan w:val="6"/>
            <w:vAlign w:val="center"/>
          </w:tcPr>
          <w:p w14:paraId="42B61CD2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F7C7CE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D18BB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12EA538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293770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E4918B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46C70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74F26FF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6C926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39BB2E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39CEC946" w14:textId="0C16803E" w:rsidR="006343BE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32EF4684" w14:textId="2070FE90" w:rsidR="00C23823" w:rsidRDefault="00C23823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9E28E2A" w14:textId="7374AF68" w:rsidR="00C23823" w:rsidRDefault="00C23823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E7A13ED" w14:textId="0C5B61B6" w:rsidR="00C23823" w:rsidRDefault="00C23823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8C04B33" w14:textId="77777777" w:rsidR="00C23823" w:rsidRPr="009117C0" w:rsidRDefault="00C23823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D0C5C0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6E33F52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</w:tc>
      </w:tr>
    </w:tbl>
    <w:p w14:paraId="3E7B007D" w14:textId="7411B353" w:rsidR="006343BE" w:rsidRDefault="006343BE"/>
    <w:p w14:paraId="66196226" w14:textId="77777777" w:rsidR="00C23823" w:rsidRDefault="00C23823"/>
    <w:tbl>
      <w:tblPr>
        <w:tblW w:w="1116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3"/>
        <w:gridCol w:w="7"/>
        <w:gridCol w:w="2963"/>
        <w:gridCol w:w="7"/>
      </w:tblGrid>
      <w:tr w:rsidR="009117C0" w:rsidRPr="00D2395E" w14:paraId="6548B206" w14:textId="77777777" w:rsidTr="00F73C54">
        <w:trPr>
          <w:gridAfter w:val="1"/>
          <w:wAfter w:w="7" w:type="dxa"/>
        </w:trPr>
        <w:tc>
          <w:tcPr>
            <w:tcW w:w="11153" w:type="dxa"/>
            <w:gridSpan w:val="3"/>
            <w:shd w:val="pct10" w:color="auto" w:fill="auto"/>
          </w:tcPr>
          <w:p w14:paraId="07B9283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D2395E">
              <w:rPr>
                <w:rFonts w:ascii="Cambria" w:hAnsi="Cambria"/>
                <w:sz w:val="18"/>
              </w:rPr>
              <w:br w:type="page"/>
            </w:r>
            <w:r w:rsidRPr="00D2395E">
              <w:rPr>
                <w:rFonts w:ascii="Cambria" w:hAnsi="Cambria"/>
                <w:b/>
                <w:sz w:val="18"/>
              </w:rPr>
              <w:t>ANTICIPATED REVENUE:</w:t>
            </w:r>
          </w:p>
        </w:tc>
      </w:tr>
      <w:tr w:rsidR="009117C0" w:rsidRPr="00D2395E" w14:paraId="110868A6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28D89" w14:textId="36788AEE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  <w:bookmarkStart w:id="2" w:name="Check10"/>
            <w:r w:rsidRPr="00D2395E">
              <w:rPr>
                <w:rFonts w:ascii="Cambria" w:hAnsi="Cambria"/>
                <w:b/>
                <w:sz w:val="16"/>
              </w:rPr>
              <w:t xml:space="preserve">Amount requested from the </w:t>
            </w:r>
            <w:r w:rsidR="00C23823">
              <w:rPr>
                <w:rFonts w:ascii="Cambria" w:hAnsi="Cambria"/>
                <w:b/>
                <w:i/>
                <w:sz w:val="16"/>
              </w:rPr>
              <w:t>RRC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Conference</w:t>
            </w:r>
            <w:r w:rsidR="00C23823">
              <w:rPr>
                <w:rFonts w:ascii="Cambria" w:hAnsi="Cambria"/>
                <w:b/>
                <w:i/>
                <w:sz w:val="16"/>
              </w:rPr>
              <w:t xml:space="preserve"> Support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Fund:     </w:t>
            </w:r>
            <w:r w:rsidR="00C23823">
              <w:rPr>
                <w:rFonts w:ascii="Cambria" w:hAnsi="Cambria"/>
                <w:b/>
                <w:i/>
                <w:sz w:val="16"/>
              </w:rPr>
              <w:t xml:space="preserve">    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                                                            </w:t>
            </w:r>
            <w:r>
              <w:rPr>
                <w:rFonts w:ascii="Cambria" w:hAnsi="Cambria"/>
                <w:b/>
                <w:i/>
                <w:sz w:val="16"/>
              </w:rPr>
              <w:t xml:space="preserve">                     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(a)</w:t>
            </w:r>
          </w:p>
          <w:p w14:paraId="7E5C962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40FA8BF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66D8B5E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22C6848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34D8132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bookmarkEnd w:id="2"/>
          <w:p w14:paraId="60648C2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5"/>
              </w:rPr>
            </w:pPr>
            <w:r w:rsidRPr="00D2395E">
              <w:rPr>
                <w:rFonts w:ascii="Cambria" w:hAnsi="Cambria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D2395E">
              <w:rPr>
                <w:rFonts w:ascii="Cambria" w:hAnsi="Cambria"/>
                <w:b/>
              </w:rPr>
              <w:instrText xml:space="preserve"> FORMCHECKBOX </w:instrText>
            </w:r>
            <w:r w:rsidR="00173D22">
              <w:rPr>
                <w:rFonts w:ascii="Cambria" w:hAnsi="Cambria"/>
                <w:b/>
              </w:rPr>
            </w:r>
            <w:r w:rsidR="00173D22">
              <w:rPr>
                <w:rFonts w:ascii="Cambria" w:hAnsi="Cambria"/>
                <w:b/>
              </w:rPr>
              <w:fldChar w:fldCharType="separate"/>
            </w:r>
            <w:r w:rsidRPr="00D2395E">
              <w:rPr>
                <w:rFonts w:ascii="Cambria" w:hAnsi="Cambria"/>
                <w:b/>
              </w:rPr>
              <w:fldChar w:fldCharType="end"/>
            </w:r>
            <w:bookmarkEnd w:id="3"/>
            <w:r w:rsidRPr="00D2395E">
              <w:rPr>
                <w:rFonts w:ascii="Cambria" w:hAnsi="Cambria"/>
                <w:b/>
                <w:sz w:val="15"/>
              </w:rPr>
              <w:t xml:space="preserve"> </w:t>
            </w:r>
            <w:r w:rsidRPr="00D2395E">
              <w:rPr>
                <w:rFonts w:ascii="Cambria" w:hAnsi="Cambria"/>
                <w:b/>
                <w:sz w:val="16"/>
              </w:rPr>
              <w:t>GRADUATE STUDENT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16FBD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DF04EA8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A36A9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Describe how funds will be used.</w:t>
            </w:r>
          </w:p>
          <w:p w14:paraId="3A3DFFB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82B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</w:p>
        </w:tc>
      </w:tr>
      <w:tr w:rsidR="009117C0" w:rsidRPr="00D2395E" w14:paraId="0DDAF125" w14:textId="77777777" w:rsidTr="00F73C54"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6483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 xml:space="preserve">Anticipated Registration Fees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16"/>
              </w:rPr>
              <w:t xml:space="preserve">                               </w:t>
            </w:r>
            <w:r w:rsidRPr="00D2395E">
              <w:rPr>
                <w:rFonts w:ascii="Cambria" w:hAnsi="Cambria"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>(b)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C4C60" w14:textId="77777777" w:rsidR="009117C0" w:rsidRPr="00D2395E" w:rsidRDefault="009117C0" w:rsidP="00F73C54">
            <w:pPr>
              <w:spacing w:before="84" w:after="54"/>
              <w:rPr>
                <w:rFonts w:ascii="Cambria" w:hAnsi="Cambria" w:cs="Tahom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C178E33" w14:textId="77777777" w:rsidTr="00F73C54">
        <w:trPr>
          <w:gridAfter w:val="1"/>
          <w:wAfter w:w="7" w:type="dxa"/>
          <w:trHeight w:hRule="exact" w:val="2094"/>
        </w:trPr>
        <w:tc>
          <w:tcPr>
            <w:tcW w:w="8190" w:type="dxa"/>
            <w:gridSpan w:val="2"/>
          </w:tcPr>
          <w:p w14:paraId="2361CBFF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D2395E">
              <w:rPr>
                <w:rFonts w:ascii="Cambria" w:hAnsi="Cambria"/>
                <w:sz w:val="16"/>
                <w:szCs w:val="16"/>
              </w:rPr>
              <w:t xml:space="preserve">Confirmed Sources of Financial  Support </w:t>
            </w:r>
          </w:p>
          <w:p w14:paraId="79DBA7E9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Source</w:t>
            </w:r>
            <w:r>
              <w:rPr>
                <w:rFonts w:ascii="Cambria" w:hAnsi="Cambria"/>
                <w:b/>
                <w:sz w:val="16"/>
                <w:szCs w:val="16"/>
                <w:u w:val="single"/>
              </w:rPr>
              <w:t>: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Requested</w:t>
            </w:r>
            <w:r w:rsidRPr="00FE78AB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Confirmed</w:t>
            </w:r>
          </w:p>
          <w:p w14:paraId="7AC59146" w14:textId="77777777" w:rsidR="009117C0" w:rsidRPr="00FE78AB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FE78AB">
              <w:rPr>
                <w:rFonts w:ascii="Cambria" w:hAnsi="Cambria"/>
                <w:sz w:val="16"/>
                <w:szCs w:val="16"/>
              </w:rPr>
              <w:t>College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                                       $                                                  $</w:t>
            </w:r>
          </w:p>
          <w:p w14:paraId="08631F8C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</w:p>
          <w:p w14:paraId="5DBDEDBD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  <w:p w14:paraId="5A56481F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Total   </w:t>
            </w:r>
            <w:r w:rsidRPr="00D2395E">
              <w:rPr>
                <w:rFonts w:ascii="Cambria" w:hAnsi="Cambria"/>
                <w:b/>
                <w:i/>
                <w:sz w:val="16"/>
              </w:rPr>
              <w:t>(c)</w:t>
            </w: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3" w:type="dxa"/>
          </w:tcPr>
          <w:p w14:paraId="3B19ACA5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  <w:p w14:paraId="6301188C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77F09F32" w14:textId="77777777" w:rsidTr="00F73C54">
        <w:trPr>
          <w:gridAfter w:val="1"/>
          <w:wAfter w:w="7" w:type="dxa"/>
          <w:trHeight w:hRule="exact" w:val="1806"/>
        </w:trPr>
        <w:tc>
          <w:tcPr>
            <w:tcW w:w="8190" w:type="dxa"/>
            <w:gridSpan w:val="2"/>
          </w:tcPr>
          <w:p w14:paraId="6EB6FE1C" w14:textId="77777777" w:rsidR="009117C0" w:rsidRPr="00D2395E" w:rsidRDefault="009117C0" w:rsidP="00F73C54">
            <w:pPr>
              <w:pStyle w:val="BodyText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</w:rPr>
              <w:t xml:space="preserve">Requested (unconfirmed) Sources of Financial Support </w:t>
            </w:r>
          </w:p>
          <w:p w14:paraId="7D3F723A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Amount Requested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</w:p>
          <w:p w14:paraId="060E173B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</w:t>
            </w:r>
          </w:p>
          <w:p w14:paraId="659DE528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6D2E9B" w14:textId="77777777" w:rsidR="009117C0" w:rsidRPr="00D2395E" w:rsidRDefault="009117C0" w:rsidP="00F73C54">
            <w:pPr>
              <w:spacing w:before="84" w:after="54"/>
              <w:jc w:val="right"/>
              <w:rPr>
                <w:rFonts w:ascii="Cambria" w:hAnsi="Cambria" w:cs="Arial"/>
                <w:b/>
                <w:sz w:val="18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Total   </w:t>
            </w:r>
            <w:r w:rsidRPr="00D2395E">
              <w:rPr>
                <w:rFonts w:ascii="Cambria" w:hAnsi="Cambria"/>
                <w:b/>
                <w:i/>
                <w:sz w:val="16"/>
              </w:rPr>
              <w:t>(d)</w:t>
            </w:r>
          </w:p>
        </w:tc>
        <w:tc>
          <w:tcPr>
            <w:tcW w:w="2963" w:type="dxa"/>
          </w:tcPr>
          <w:p w14:paraId="78A1F2E8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23DEE46C" w14:textId="77777777" w:rsidTr="00F73C54">
        <w:trPr>
          <w:gridAfter w:val="1"/>
          <w:wAfter w:w="7" w:type="dxa"/>
          <w:trHeight w:hRule="exact" w:val="576"/>
        </w:trPr>
        <w:tc>
          <w:tcPr>
            <w:tcW w:w="8190" w:type="dxa"/>
            <w:gridSpan w:val="2"/>
            <w:vAlign w:val="center"/>
          </w:tcPr>
          <w:p w14:paraId="6518372D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  <w:sz w:val="18"/>
              </w:rPr>
              <w:t xml:space="preserve">TOTAL ANTICIPTATED REVENUE: (a + b + c + d)                                                         </w:t>
            </w:r>
            <w:r>
              <w:rPr>
                <w:rFonts w:ascii="Cambria" w:hAnsi="Cambria"/>
                <w:b/>
                <w:sz w:val="18"/>
              </w:rPr>
              <w:t xml:space="preserve">                  TOTAL  </w:t>
            </w:r>
            <w:r w:rsidRPr="00D2395E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8"/>
              </w:rPr>
              <w:t>(e)</w:t>
            </w:r>
          </w:p>
        </w:tc>
        <w:tc>
          <w:tcPr>
            <w:tcW w:w="2963" w:type="dxa"/>
            <w:vAlign w:val="center"/>
          </w:tcPr>
          <w:p w14:paraId="6D09967B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140E243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20"/>
        </w:trPr>
        <w:tc>
          <w:tcPr>
            <w:tcW w:w="1116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38EDC0E7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  <w:b/>
              </w:rPr>
              <w:t>PROJECTED EXPENSES</w:t>
            </w:r>
            <w:r w:rsidRPr="00D2395E">
              <w:rPr>
                <w:rFonts w:ascii="Cambria" w:hAnsi="Cambria"/>
              </w:rPr>
              <w:t xml:space="preserve"> (Append details for all.)</w:t>
            </w:r>
          </w:p>
        </w:tc>
      </w:tr>
      <w:tr w:rsidR="009117C0" w:rsidRPr="00D2395E" w14:paraId="7FA34EC5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0E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Speaker(s) related costs (Honorarium, travel, per diem, accommodation)</w:t>
            </w:r>
          </w:p>
          <w:p w14:paraId="0A1C98BC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D2395E">
              <w:rPr>
                <w:rFonts w:ascii="Cambria" w:hAnsi="Cambria"/>
                <w:sz w:val="16"/>
              </w:rPr>
              <w:instrText xml:space="preserve"> FORMCHECKBOX </w:instrText>
            </w:r>
            <w:r w:rsidR="00173D22">
              <w:rPr>
                <w:rFonts w:ascii="Cambria" w:hAnsi="Cambria"/>
                <w:sz w:val="16"/>
              </w:rPr>
            </w:r>
            <w:r w:rsidR="00173D22">
              <w:rPr>
                <w:rFonts w:ascii="Cambria" w:hAnsi="Cambria"/>
                <w:sz w:val="16"/>
              </w:rPr>
              <w:fldChar w:fldCharType="separate"/>
            </w:r>
            <w:r w:rsidRPr="00D2395E">
              <w:rPr>
                <w:rFonts w:ascii="Cambria" w:hAnsi="Cambria"/>
                <w:sz w:val="16"/>
              </w:rPr>
              <w:fldChar w:fldCharType="end"/>
            </w:r>
            <w:bookmarkEnd w:id="4"/>
            <w:r w:rsidRPr="00D2395E">
              <w:rPr>
                <w:rFonts w:ascii="Cambria" w:hAnsi="Cambria"/>
                <w:sz w:val="16"/>
              </w:rPr>
              <w:t xml:space="preserve">   FIELD WORK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1D7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4E573143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D507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Promotion and dissemination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31F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DDC682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1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Administration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968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D0BF2BD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A7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Equipment Rental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D0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9564481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372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lastRenderedPageBreak/>
              <w:t>Space Rental</w:t>
            </w:r>
          </w:p>
          <w:p w14:paraId="088D45CA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0FB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6807E16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FA1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Local Transportation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BCB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7019907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086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Refreshments / Catering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4A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21FE286C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C0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3F9BA5B9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84C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EC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EE6C4D4" w14:textId="77777777" w:rsidTr="00F73C54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187C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 xml:space="preserve">TOTAL ANTICIPATED EXPENSES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sz w:val="16"/>
              </w:rPr>
              <w:t xml:space="preserve">                               </w:t>
            </w:r>
            <w:r w:rsidRPr="00D2395E">
              <w:rPr>
                <w:rFonts w:ascii="Cambria" w:hAnsi="Cambria"/>
                <w:b/>
                <w:sz w:val="16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6"/>
              </w:rPr>
              <w:t>(f)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34B90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7ACEEF3B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772"/>
        </w:trPr>
        <w:tc>
          <w:tcPr>
            <w:tcW w:w="819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CEE0E4" w14:textId="4B81DE80" w:rsidR="009117C0" w:rsidRPr="009117C0" w:rsidRDefault="009117C0" w:rsidP="009117C0">
            <w:pPr>
              <w:spacing w:before="124" w:after="54"/>
              <w:rPr>
                <w:rFonts w:ascii="Cambria" w:hAnsi="Cambria"/>
                <w:b/>
                <w:i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>ANTICIPATED SURPLUS OR DEFICIT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:  ( e - f = Surplus or Deficit )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F3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22AB3540" w14:textId="77777777" w:rsidTr="009117C0">
        <w:tblPrEx>
          <w:tblCellMar>
            <w:left w:w="108" w:type="dxa"/>
            <w:right w:w="108" w:type="dxa"/>
          </w:tblCellMar>
        </w:tblPrEx>
        <w:trPr>
          <w:trHeight w:hRule="exact" w:val="1894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FBCA41D" w14:textId="77777777" w:rsidR="009117C0" w:rsidRPr="00C23823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  <w:szCs w:val="16"/>
              </w:rPr>
            </w:pPr>
            <w:r w:rsidRPr="00C23823">
              <w:rPr>
                <w:rFonts w:ascii="Cambria" w:hAnsi="Cambria"/>
                <w:b/>
                <w:sz w:val="16"/>
                <w:szCs w:val="16"/>
              </w:rPr>
              <w:t>Indicate how surplus conference generated funds will be used:</w:t>
            </w:r>
          </w:p>
          <w:p w14:paraId="32F0EC2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5F9FE17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13988704" w14:textId="77777777" w:rsidR="009117C0" w:rsidRPr="00D2395E" w:rsidRDefault="009117C0" w:rsidP="00F73C54">
            <w:pPr>
              <w:spacing w:before="90" w:after="54"/>
              <w:ind w:left="-180"/>
              <w:rPr>
                <w:rFonts w:ascii="Cambria" w:hAnsi="Cambr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B8F" w14:textId="082071D3" w:rsidR="00C23823" w:rsidRDefault="00C23823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  <w:p w14:paraId="289C05CB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30D4C67D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4A1F4020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124DA93C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7830B3C0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0B9DC2CA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2EAE7F3C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69C927A5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5FBB6D83" w14:textId="6502E13F" w:rsid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003F52C8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70B1AD1F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4A5B73A9" w14:textId="77777777" w:rsidR="00C23823" w:rsidRPr="00C23823" w:rsidRDefault="00C23823" w:rsidP="00C23823">
            <w:pPr>
              <w:rPr>
                <w:rFonts w:ascii="Cambria" w:hAnsi="Cambria"/>
                <w:sz w:val="16"/>
              </w:rPr>
            </w:pPr>
          </w:p>
          <w:p w14:paraId="3A8814D7" w14:textId="6B4B7F31" w:rsidR="009117C0" w:rsidRPr="00C23823" w:rsidRDefault="009117C0" w:rsidP="00C23823">
            <w:pPr>
              <w:rPr>
                <w:rFonts w:ascii="Cambria" w:hAnsi="Cambria"/>
                <w:sz w:val="16"/>
              </w:rPr>
            </w:pPr>
          </w:p>
        </w:tc>
      </w:tr>
      <w:tr w:rsidR="009117C0" w:rsidRPr="00D2395E" w14:paraId="6FA4F85F" w14:textId="77777777" w:rsidTr="00F73C54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6AC19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CONFIRMED IN-KIND SUPPORT</w:t>
            </w:r>
          </w:p>
        </w:tc>
      </w:tr>
      <w:tr w:rsidR="009117C0" w:rsidRPr="00D2395E" w14:paraId="48075FB6" w14:textId="77777777" w:rsidTr="00F73C54">
        <w:tblPrEx>
          <w:tblCellMar>
            <w:left w:w="108" w:type="dxa"/>
            <w:right w:w="108" w:type="dxa"/>
          </w:tblCellMar>
        </w:tblPrEx>
        <w:trPr>
          <w:trHeight w:val="17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AE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Type of Support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 xml:space="preserve">Estimated Value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782C9DE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62B286D3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EB39AC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5C10605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B4CAFF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2B2D4A47" w14:textId="77777777" w:rsidTr="009117C0">
        <w:tblPrEx>
          <w:tblCellMar>
            <w:left w:w="108" w:type="dxa"/>
            <w:right w:w="108" w:type="dxa"/>
          </w:tblCellMar>
        </w:tblPrEx>
        <w:trPr>
          <w:trHeight w:val="157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FF5" w14:textId="77777777" w:rsidR="009117C0" w:rsidRPr="00D2395E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  <w:u w:val="single"/>
              </w:rPr>
              <w:t>SIGNATURE OF APPLICANT</w:t>
            </w: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:    </w:t>
            </w:r>
          </w:p>
          <w:p w14:paraId="4CD867D9" w14:textId="77777777" w:rsidR="009117C0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If application is sent electronically as an attachment, no signature </w:t>
            </w:r>
            <w:r>
              <w:rPr>
                <w:rFonts w:ascii="Cambria" w:hAnsi="Cambria" w:cs="Arial"/>
                <w:i/>
                <w:sz w:val="16"/>
                <w:szCs w:val="16"/>
              </w:rPr>
              <w:t xml:space="preserve">of applicant </w:t>
            </w: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is required) </w:t>
            </w:r>
          </w:p>
          <w:p w14:paraId="2514D49D" w14:textId="77777777" w:rsidR="009117C0" w:rsidRPr="00FE78AB" w:rsidRDefault="009117C0" w:rsidP="00F73C54">
            <w:pPr>
              <w:spacing w:before="84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FCE9FAB" w14:textId="5D3606E0" w:rsidR="006343BE" w:rsidRDefault="006343BE">
      <w:pPr>
        <w:rPr>
          <w:rFonts w:ascii="Arial" w:hAnsi="Arial" w:cs="Arial"/>
        </w:rPr>
      </w:pPr>
    </w:p>
    <w:p w14:paraId="7CB2AB32" w14:textId="77777777" w:rsidR="003308A1" w:rsidRPr="009117C0" w:rsidRDefault="003308A1">
      <w:pPr>
        <w:rPr>
          <w:rFonts w:ascii="Arial" w:hAnsi="Arial" w:cs="Arial"/>
        </w:rPr>
      </w:pPr>
      <w:bookmarkStart w:id="5" w:name="_GoBack"/>
      <w:bookmarkEnd w:id="5"/>
    </w:p>
    <w:sectPr w:rsidR="003308A1" w:rsidRPr="009117C0" w:rsidSect="006343BE">
      <w:headerReference w:type="default" r:id="rId7"/>
      <w:footerReference w:type="default" r:id="rId8"/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9C567" w14:textId="77777777" w:rsidR="00EA5CD0" w:rsidRDefault="00EA5CD0" w:rsidP="006343BE">
      <w:r>
        <w:separator/>
      </w:r>
    </w:p>
  </w:endnote>
  <w:endnote w:type="continuationSeparator" w:id="0">
    <w:p w14:paraId="4F06F104" w14:textId="77777777" w:rsidR="00EA5CD0" w:rsidRDefault="00EA5CD0" w:rsidP="006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61AE1" w14:textId="25877A84" w:rsidR="006343BE" w:rsidRPr="006343BE" w:rsidRDefault="00C23823" w:rsidP="006343BE">
    <w:pPr>
      <w:pStyle w:val="Footer"/>
      <w:jc w:val="right"/>
      <w:rPr>
        <w:rFonts w:asciiTheme="minorHAnsi" w:hAnsiTheme="minorHAnsi"/>
        <w:i/>
      </w:rPr>
    </w:pPr>
    <w:r>
      <w:rPr>
        <w:rFonts w:asciiTheme="minorHAnsi" w:hAnsiTheme="minorHAnsi"/>
        <w:i/>
      </w:rPr>
      <w:t>RRC</w:t>
    </w:r>
    <w:r w:rsidR="006343BE" w:rsidRPr="006343BE">
      <w:rPr>
        <w:rFonts w:asciiTheme="minorHAnsi" w:hAnsiTheme="minorHAnsi"/>
        <w:i/>
      </w:rPr>
      <w:t xml:space="preserve"> Conference</w:t>
    </w:r>
    <w:r>
      <w:rPr>
        <w:rFonts w:asciiTheme="minorHAnsi" w:hAnsiTheme="minorHAnsi"/>
        <w:i/>
      </w:rPr>
      <w:t xml:space="preserve"> Support</w:t>
    </w:r>
    <w:r w:rsidR="006343BE" w:rsidRPr="006343BE">
      <w:rPr>
        <w:rFonts w:asciiTheme="minorHAnsi" w:hAnsiTheme="minorHAnsi"/>
        <w:i/>
      </w:rPr>
      <w:t xml:space="preserve"> Fund Application Form – </w:t>
    </w:r>
    <w:r w:rsidR="00173D22">
      <w:rPr>
        <w:rFonts w:asciiTheme="minorHAnsi" w:hAnsiTheme="minorHAnsi"/>
        <w:i/>
      </w:rPr>
      <w:t>July</w:t>
    </w:r>
    <w:r w:rsidR="003308A1">
      <w:rPr>
        <w:rFonts w:asciiTheme="minorHAnsi" w:hAnsiTheme="minorHAnsi"/>
        <w:i/>
      </w:rPr>
      <w:t xml:space="preserve"> 202</w:t>
    </w:r>
    <w:r>
      <w:rPr>
        <w:rFonts w:asciiTheme="minorHAnsi" w:hAnsiTheme="minorHAnsi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018A" w14:textId="77777777" w:rsidR="00EA5CD0" w:rsidRDefault="00EA5CD0" w:rsidP="006343BE">
      <w:r>
        <w:separator/>
      </w:r>
    </w:p>
  </w:footnote>
  <w:footnote w:type="continuationSeparator" w:id="0">
    <w:p w14:paraId="330E8639" w14:textId="77777777" w:rsidR="00EA5CD0" w:rsidRDefault="00EA5CD0" w:rsidP="0063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1039" w14:textId="4D27FE82" w:rsidR="00C23823" w:rsidRDefault="00C2382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8C8767" wp14:editId="0B82A798">
          <wp:simplePos x="0" y="0"/>
          <wp:positionH relativeFrom="margin">
            <wp:align>center</wp:align>
          </wp:positionH>
          <wp:positionV relativeFrom="margin">
            <wp:posOffset>-634284</wp:posOffset>
          </wp:positionV>
          <wp:extent cx="2395220" cy="431165"/>
          <wp:effectExtent l="0" t="0" r="508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RRC_colou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BE"/>
    <w:rsid w:val="000235CF"/>
    <w:rsid w:val="00052059"/>
    <w:rsid w:val="00173D22"/>
    <w:rsid w:val="00317425"/>
    <w:rsid w:val="003308A1"/>
    <w:rsid w:val="003E59B0"/>
    <w:rsid w:val="004052E6"/>
    <w:rsid w:val="004300A7"/>
    <w:rsid w:val="00535198"/>
    <w:rsid w:val="006343BE"/>
    <w:rsid w:val="006638C2"/>
    <w:rsid w:val="00667396"/>
    <w:rsid w:val="007370F8"/>
    <w:rsid w:val="009117C0"/>
    <w:rsid w:val="00987177"/>
    <w:rsid w:val="00A00D2C"/>
    <w:rsid w:val="00A47A43"/>
    <w:rsid w:val="00AE30AF"/>
    <w:rsid w:val="00C23823"/>
    <w:rsid w:val="00C7798C"/>
    <w:rsid w:val="00CA087B"/>
    <w:rsid w:val="00E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E8E3B3"/>
  <w14:defaultImageDpi w14:val="300"/>
  <w15:docId w15:val="{A79D07BB-F5D4-584E-B702-D444342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343BE"/>
    <w:pPr>
      <w:widowControl w:val="0"/>
      <w:tabs>
        <w:tab w:val="left" w:pos="4320"/>
        <w:tab w:val="right" w:pos="10080"/>
      </w:tabs>
    </w:pPr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43BE"/>
    <w:rPr>
      <w:rFonts w:ascii="Century Schoolbook" w:eastAsia="Times New Roman" w:hAnsi="Century Schoolbook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BE"/>
    <w:rPr>
      <w:lang w:val="en-CA"/>
    </w:rPr>
  </w:style>
  <w:style w:type="paragraph" w:styleId="BodyText">
    <w:name w:val="Body Text"/>
    <w:basedOn w:val="Normal"/>
    <w:link w:val="BodyTextChar"/>
    <w:rsid w:val="009117C0"/>
    <w:pPr>
      <w:spacing w:before="84" w:after="54"/>
    </w:pPr>
    <w:rPr>
      <w:rFonts w:ascii="Arial" w:eastAsia="Times New Roman" w:hAnsi="Arial" w:cs="Times New Roman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7C0"/>
    <w:rPr>
      <w:rFonts w:ascii="Arial" w:eastAsia="Times New Roman" w:hAnsi="Arial" w:cs="Times New Roman"/>
      <w:sz w:val="15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ney.duncan@usask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Zurevinski</dc:creator>
  <cp:keywords/>
  <dc:description/>
  <cp:lastModifiedBy>Duncan, Britney</cp:lastModifiedBy>
  <cp:revision>3</cp:revision>
  <dcterms:created xsi:type="dcterms:W3CDTF">2022-07-13T20:22:00Z</dcterms:created>
  <dcterms:modified xsi:type="dcterms:W3CDTF">2022-07-13T20:22:00Z</dcterms:modified>
</cp:coreProperties>
</file>